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E2" w:rsidRPr="004338D2" w:rsidRDefault="004338D2" w:rsidP="004338D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-224155</wp:posOffset>
                </wp:positionV>
                <wp:extent cx="6167755" cy="9368155"/>
                <wp:effectExtent l="0" t="0" r="234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9368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B66E6" id="正方形/長方形 1" o:spid="_x0000_s1026" style="position:absolute;left:0;text-align:left;margin-left:-17.65pt;margin-top:-17.65pt;width:485.65pt;height:7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" filled="f" strokecolor="black [3213]" strokeweight="1pt"/>
            </w:pict>
          </mc:Fallback>
        </mc:AlternateContent>
      </w:r>
      <w:r w:rsidR="00F425F3">
        <w:rPr>
          <w:rFonts w:ascii="ＭＳ 明朝" w:eastAsia="ＭＳ 明朝" w:hAnsi="ＭＳ 明朝" w:hint="eastAsia"/>
          <w:noProof/>
          <w:sz w:val="32"/>
        </w:rPr>
        <w:t>工事完了検査書</w:t>
      </w:r>
    </w:p>
    <w:p w:rsidR="004338D2" w:rsidRDefault="004338D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</w:tblGrid>
      <w:tr w:rsidR="004338D2" w:rsidTr="004338D2">
        <w:tc>
          <w:tcPr>
            <w:tcW w:w="3300" w:type="dxa"/>
          </w:tcPr>
          <w:p w:rsidR="004338D2" w:rsidRDefault="004338D2" w:rsidP="004338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:rsidR="004338D2" w:rsidRP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2AF6">
        <w:rPr>
          <w:rFonts w:ascii="ＭＳ 明朝" w:eastAsia="ＭＳ 明朝" w:hAnsi="ＭＳ 明朝" w:hint="eastAsia"/>
          <w:sz w:val="24"/>
        </w:rPr>
        <w:t>請負</w:t>
      </w:r>
      <w:r>
        <w:rPr>
          <w:rFonts w:ascii="ＭＳ 明朝" w:eastAsia="ＭＳ 明朝" w:hAnsi="ＭＳ 明朝" w:hint="eastAsia"/>
          <w:sz w:val="24"/>
        </w:rPr>
        <w:t>者）</w:t>
      </w:r>
    </w:p>
    <w:tbl>
      <w:tblPr>
        <w:tblStyle w:val="a3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4338D2" w:rsidTr="004338D2">
        <w:tc>
          <w:tcPr>
            <w:tcW w:w="4140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c>
          <w:tcPr>
            <w:tcW w:w="4140" w:type="dxa"/>
          </w:tcPr>
          <w:p w:rsidR="004338D2" w:rsidRDefault="007057C3" w:rsidP="00773DD9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様</w:t>
            </w: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 w:rsidP="004338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2AF6">
        <w:rPr>
          <w:rFonts w:ascii="ＭＳ 明朝" w:eastAsia="ＭＳ 明朝" w:hAnsi="ＭＳ 明朝" w:hint="eastAsia"/>
          <w:sz w:val="24"/>
        </w:rPr>
        <w:t>発注者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0" w:type="auto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65"/>
      </w:tblGrid>
      <w:tr w:rsidR="004338D2" w:rsidTr="004338D2">
        <w:trPr>
          <w:trHeight w:val="697"/>
        </w:trPr>
        <w:tc>
          <w:tcPr>
            <w:tcW w:w="180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19"/>
        </w:trPr>
        <w:tc>
          <w:tcPr>
            <w:tcW w:w="1800" w:type="dxa"/>
          </w:tcPr>
          <w:p w:rsidR="004338D2" w:rsidRDefault="009B2AF6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698"/>
        </w:trPr>
        <w:tc>
          <w:tcPr>
            <w:tcW w:w="180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404771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</w:t>
      </w:r>
      <w:r w:rsidR="009B2AF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完了</w:t>
      </w:r>
      <w:r w:rsidR="009B2AF6">
        <w:rPr>
          <w:rFonts w:ascii="ＭＳ 明朝" w:eastAsia="ＭＳ 明朝" w:hAnsi="ＭＳ 明朝" w:hint="eastAsia"/>
          <w:sz w:val="24"/>
        </w:rPr>
        <w:t>を検査しました</w:t>
      </w:r>
      <w:r>
        <w:rPr>
          <w:rFonts w:ascii="ＭＳ 明朝" w:eastAsia="ＭＳ 明朝" w:hAnsi="ＭＳ 明朝" w:hint="eastAsia"/>
          <w:sz w:val="24"/>
        </w:rPr>
        <w:t>。</w:t>
      </w:r>
    </w:p>
    <w:p w:rsidR="004338D2" w:rsidRDefault="004338D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625"/>
      </w:tblGrid>
      <w:tr w:rsidR="004338D2" w:rsidTr="004338D2">
        <w:trPr>
          <w:trHeight w:val="758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工事件名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24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施工場所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03"/>
        </w:trPr>
        <w:tc>
          <w:tcPr>
            <w:tcW w:w="1260" w:type="dxa"/>
          </w:tcPr>
          <w:p w:rsidR="004338D2" w:rsidRDefault="009B2AF6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工事内容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696"/>
        </w:trPr>
        <w:tc>
          <w:tcPr>
            <w:tcW w:w="1260" w:type="dxa"/>
          </w:tcPr>
          <w:p w:rsidR="004338D2" w:rsidRDefault="009B2AF6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検査日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17"/>
        </w:trPr>
        <w:tc>
          <w:tcPr>
            <w:tcW w:w="1260" w:type="dxa"/>
          </w:tcPr>
          <w:p w:rsidR="004338D2" w:rsidRDefault="009B2AF6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合否</w:t>
            </w:r>
          </w:p>
        </w:tc>
        <w:tc>
          <w:tcPr>
            <w:tcW w:w="7625" w:type="dxa"/>
          </w:tcPr>
          <w:p w:rsidR="004338D2" w:rsidRDefault="009B2A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合格・不合格</w:t>
            </w: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057C3" w:rsidSect="004338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D9" w:rsidRDefault="00773DD9" w:rsidP="00773DD9">
      <w:r>
        <w:separator/>
      </w:r>
    </w:p>
  </w:endnote>
  <w:endnote w:type="continuationSeparator" w:id="0">
    <w:p w:rsidR="00773DD9" w:rsidRDefault="00773DD9" w:rsidP="007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D9" w:rsidRDefault="00773DD9" w:rsidP="00773DD9">
      <w:r>
        <w:separator/>
      </w:r>
    </w:p>
  </w:footnote>
  <w:footnote w:type="continuationSeparator" w:id="0">
    <w:p w:rsidR="00773DD9" w:rsidRDefault="00773DD9" w:rsidP="0077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B"/>
    <w:rsid w:val="001135DE"/>
    <w:rsid w:val="001D1BCF"/>
    <w:rsid w:val="00231B3C"/>
    <w:rsid w:val="0025712F"/>
    <w:rsid w:val="00404771"/>
    <w:rsid w:val="004338D2"/>
    <w:rsid w:val="007057C3"/>
    <w:rsid w:val="00773DD9"/>
    <w:rsid w:val="009B2AF6"/>
    <w:rsid w:val="00AF6E1B"/>
    <w:rsid w:val="00F425F3"/>
    <w:rsid w:val="00F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CB8A9"/>
  <w15:chartTrackingRefBased/>
  <w15:docId w15:val="{C99BDAC2-B83A-4A01-AA4B-09C6737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DD9"/>
  </w:style>
  <w:style w:type="paragraph" w:styleId="a8">
    <w:name w:val="footer"/>
    <w:basedOn w:val="a"/>
    <w:link w:val="a9"/>
    <w:uiPriority w:val="99"/>
    <w:unhideWhenUsed/>
    <w:rsid w:val="00773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FFEE-C071-4FE6-B4BC-AB3A36FA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2023-04-17T00:29:00Z</cp:lastPrinted>
  <dcterms:created xsi:type="dcterms:W3CDTF">2021-12-09T00:51:00Z</dcterms:created>
  <dcterms:modified xsi:type="dcterms:W3CDTF">2025-06-26T08:54:00Z</dcterms:modified>
</cp:coreProperties>
</file>