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D7" w:rsidRDefault="00FC59D7" w:rsidP="00FC59D7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収支決算報告書（　　　年　　　月　～　　　　年　　　月）</w:t>
      </w:r>
    </w:p>
    <w:p w:rsidR="00FC59D7" w:rsidRDefault="00FC59D7" w:rsidP="00FC59D7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2862"/>
        <w:gridCol w:w="1236"/>
        <w:gridCol w:w="1638"/>
        <w:gridCol w:w="1146"/>
        <w:gridCol w:w="1599"/>
      </w:tblGrid>
      <w:tr w:rsidR="00FC59D7" w:rsidTr="00AA5543">
        <w:trPr>
          <w:trHeight w:val="824"/>
        </w:trPr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59D7" w:rsidRDefault="00FC59D7" w:rsidP="00AA554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施設名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59D7" w:rsidRDefault="00FC59D7" w:rsidP="00AA554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記入者名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67" w:type="dxa"/>
            <w:tcBorders>
              <w:left w:val="single" w:sz="12" w:space="0" w:color="auto"/>
            </w:tcBorders>
            <w:vAlign w:val="center"/>
          </w:tcPr>
          <w:p w:rsidR="00FC59D7" w:rsidRDefault="00FC59D7" w:rsidP="00AA554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1640" w:type="dxa"/>
            <w:vAlign w:val="center"/>
          </w:tcPr>
          <w:p w:rsidR="00FC59D7" w:rsidRDefault="00FC59D7" w:rsidP="00AA554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FC59D7" w:rsidRDefault="00FC59D7" w:rsidP="00FC59D7">
      <w:pPr>
        <w:rPr>
          <w:rFonts w:ascii="ＭＳ 明朝" w:hAnsi="ＭＳ 明朝"/>
          <w:sz w:val="22"/>
        </w:rPr>
      </w:pPr>
    </w:p>
    <w:p w:rsidR="00FC59D7" w:rsidRDefault="00FC59D7" w:rsidP="00FC59D7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（単位：円）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2"/>
        <w:gridCol w:w="1745"/>
        <w:gridCol w:w="2255"/>
        <w:gridCol w:w="1742"/>
        <w:gridCol w:w="1615"/>
      </w:tblGrid>
      <w:tr w:rsidR="00FC59D7" w:rsidTr="00AA5543">
        <w:trPr>
          <w:cantSplit/>
          <w:trHeight w:val="435"/>
        </w:trPr>
        <w:tc>
          <w:tcPr>
            <w:tcW w:w="409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収入</w:t>
            </w:r>
          </w:p>
        </w:tc>
        <w:tc>
          <w:tcPr>
            <w:tcW w:w="40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支出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FC59D7" w:rsidTr="00AA5543">
        <w:trPr>
          <w:cantSplit/>
          <w:trHeight w:val="435"/>
        </w:trPr>
        <w:tc>
          <w:tcPr>
            <w:tcW w:w="23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59D7" w:rsidRDefault="00FC59D7" w:rsidP="00AA554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金額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59D7" w:rsidRDefault="00FC59D7" w:rsidP="00AA554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金額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59D7" w:rsidRDefault="00FC59D7" w:rsidP="00AA554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C59D7" w:rsidTr="00AA5543">
        <w:trPr>
          <w:trHeight w:val="630"/>
        </w:trPr>
        <w:tc>
          <w:tcPr>
            <w:tcW w:w="23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助成金.補助金</w:t>
            </w:r>
          </w:p>
        </w:tc>
        <w:tc>
          <w:tcPr>
            <w:tcW w:w="17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給料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</w:tr>
      <w:tr w:rsidR="00FC59D7" w:rsidTr="00AA5543">
        <w:trPr>
          <w:trHeight w:val="630"/>
        </w:trPr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寄付金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福利厚生費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</w:tr>
      <w:tr w:rsidR="00FC59D7" w:rsidTr="00AA5543">
        <w:trPr>
          <w:trHeight w:val="630"/>
        </w:trPr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介護保険収入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消耗品費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</w:tr>
      <w:tr w:rsidR="00FC59D7" w:rsidTr="00AA5543">
        <w:trPr>
          <w:trHeight w:val="630"/>
        </w:trPr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利用者収入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教育娯楽費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</w:tr>
      <w:tr w:rsidR="00FC59D7" w:rsidTr="00AA5543">
        <w:trPr>
          <w:trHeight w:val="630"/>
        </w:trPr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　手数料収入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　給食費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</w:tr>
      <w:tr w:rsidR="00FC59D7" w:rsidTr="00AA5543">
        <w:trPr>
          <w:trHeight w:val="630"/>
        </w:trPr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　作業収入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　水道光熱費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</w:tr>
      <w:tr w:rsidR="00FC59D7" w:rsidTr="00AA5543">
        <w:trPr>
          <w:trHeight w:val="630"/>
        </w:trPr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　旅費交通費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</w:tr>
      <w:tr w:rsidR="00FC59D7" w:rsidTr="00AA5543">
        <w:trPr>
          <w:trHeight w:val="630"/>
        </w:trPr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　賃借料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</w:tr>
      <w:tr w:rsidR="00FC59D7" w:rsidTr="00AA5543">
        <w:trPr>
          <w:trHeight w:val="630"/>
        </w:trPr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　租税公課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</w:tr>
      <w:tr w:rsidR="00FC59D7" w:rsidTr="00AA5543">
        <w:trPr>
          <w:trHeight w:val="630"/>
        </w:trPr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　施設等整備費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</w:tr>
      <w:tr w:rsidR="00FC59D7" w:rsidTr="00AA5543">
        <w:trPr>
          <w:trHeight w:val="630"/>
        </w:trPr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</w:tr>
      <w:tr w:rsidR="00FC59D7" w:rsidTr="00AA5543">
        <w:trPr>
          <w:trHeight w:val="630"/>
        </w:trPr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</w:tr>
      <w:tr w:rsidR="00FC59D7" w:rsidTr="00AA5543">
        <w:trPr>
          <w:trHeight w:val="630"/>
        </w:trPr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</w:tr>
      <w:tr w:rsidR="00FC59D7" w:rsidTr="00AA5543">
        <w:trPr>
          <w:trHeight w:val="630"/>
        </w:trPr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</w:tr>
      <w:tr w:rsidR="00FC59D7" w:rsidTr="00AA5543">
        <w:trPr>
          <w:trHeight w:val="630"/>
        </w:trPr>
        <w:tc>
          <w:tcPr>
            <w:tcW w:w="23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　その他収入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　その他支出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16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</w:tr>
      <w:tr w:rsidR="00FC59D7" w:rsidTr="00AA5543">
        <w:trPr>
          <w:trHeight w:val="684"/>
        </w:trPr>
        <w:tc>
          <w:tcPr>
            <w:tcW w:w="23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　収入合計</w:t>
            </w:r>
          </w:p>
          <w:p w:rsidR="00FC59D7" w:rsidRDefault="00FC59D7" w:rsidP="00AA5543">
            <w:pPr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(収入各項目の合計)</w:t>
            </w:r>
          </w:p>
        </w:tc>
        <w:tc>
          <w:tcPr>
            <w:tcW w:w="17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　支出合計</w:t>
            </w:r>
          </w:p>
          <w:p w:rsidR="00FC59D7" w:rsidRDefault="00FC59D7" w:rsidP="00AA5543">
            <w:pPr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(支出各項目の合計)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③当期利益</w:t>
            </w:r>
          </w:p>
          <w:p w:rsidR="00FC59D7" w:rsidRDefault="00FC59D7" w:rsidP="00AA554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(①－②)</w:t>
            </w:r>
          </w:p>
        </w:tc>
      </w:tr>
      <w:tr w:rsidR="00FC59D7" w:rsidTr="00AA5543">
        <w:trPr>
          <w:trHeight w:val="606"/>
        </w:trPr>
        <w:tc>
          <w:tcPr>
            <w:tcW w:w="23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④　前期繰越利益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59D7" w:rsidRPr="005979EF" w:rsidRDefault="00FC59D7" w:rsidP="00AA5543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22"/>
              </w:rPr>
              <w:t>⑤次期繰越利益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 w:rsidR="005979EF">
              <w:rPr>
                <w:rFonts w:ascii="ＭＳ 明朝" w:hAnsi="ＭＳ 明朝" w:hint="eastAsia"/>
                <w:sz w:val="18"/>
              </w:rPr>
              <w:t>③</w:t>
            </w:r>
            <w:r>
              <w:rPr>
                <w:rFonts w:ascii="ＭＳ 明朝" w:hAnsi="ＭＳ 明朝" w:hint="eastAsia"/>
                <w:sz w:val="18"/>
              </w:rPr>
              <w:t>+</w:t>
            </w:r>
            <w:r w:rsidR="005979EF">
              <w:rPr>
                <w:rFonts w:ascii="ＭＳ 明朝" w:hAnsi="ＭＳ 明朝" w:hint="eastAsia"/>
                <w:sz w:val="18"/>
              </w:rPr>
              <w:t>④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tc>
          <w:tcPr>
            <w:tcW w:w="16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59D7" w:rsidRDefault="00FC59D7" w:rsidP="00AA5543">
            <w:pPr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</w:tbl>
    <w:p w:rsidR="00FC59D7" w:rsidRDefault="00FC59D7" w:rsidP="00FC59D7">
      <w:pPr>
        <w:ind w:firstLineChars="100" w:firstLine="2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※　③～⑤がマイナス(損失)の場合は、金額の前に△を付してください。</w:t>
      </w:r>
    </w:p>
    <w:p w:rsidR="00501CB0" w:rsidRPr="00FC59D7" w:rsidRDefault="005979EF" w:rsidP="00FC59D7"/>
    <w:sectPr w:rsidR="00501CB0" w:rsidRPr="00FC59D7" w:rsidSect="00B1617A">
      <w:pgSz w:w="11906" w:h="16838"/>
      <w:pgMar w:top="426" w:right="1274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88" w:rsidRDefault="00B12288" w:rsidP="00B12288">
      <w:r>
        <w:separator/>
      </w:r>
    </w:p>
  </w:endnote>
  <w:endnote w:type="continuationSeparator" w:id="0">
    <w:p w:rsidR="00B12288" w:rsidRDefault="00B12288" w:rsidP="00B1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88" w:rsidRDefault="00B12288" w:rsidP="00B12288">
      <w:r>
        <w:separator/>
      </w:r>
    </w:p>
  </w:footnote>
  <w:footnote w:type="continuationSeparator" w:id="0">
    <w:p w:rsidR="00B12288" w:rsidRDefault="00B12288" w:rsidP="00B1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12E"/>
    <w:multiLevelType w:val="hybridMultilevel"/>
    <w:tmpl w:val="6CD6D8AC"/>
    <w:lvl w:ilvl="0" w:tplc="D18C9DA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91"/>
    <w:rsid w:val="001F34AD"/>
    <w:rsid w:val="00486391"/>
    <w:rsid w:val="005979EF"/>
    <w:rsid w:val="006368B8"/>
    <w:rsid w:val="008D3C4A"/>
    <w:rsid w:val="00B12288"/>
    <w:rsid w:val="00B1617A"/>
    <w:rsid w:val="00CC5561"/>
    <w:rsid w:val="00E26D00"/>
    <w:rsid w:val="00F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477CF3"/>
  <w15:chartTrackingRefBased/>
  <w15:docId w15:val="{56242EE5-C8CC-4887-9EBE-E4B25BBE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8B8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288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2288"/>
  </w:style>
  <w:style w:type="paragraph" w:styleId="a5">
    <w:name w:val="footer"/>
    <w:basedOn w:val="a"/>
    <w:link w:val="a6"/>
    <w:uiPriority w:val="99"/>
    <w:unhideWhenUsed/>
    <w:rsid w:val="00B12288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7</cp:revision>
  <dcterms:created xsi:type="dcterms:W3CDTF">2023-11-17T01:26:00Z</dcterms:created>
  <dcterms:modified xsi:type="dcterms:W3CDTF">2023-12-19T09:41:00Z</dcterms:modified>
</cp:coreProperties>
</file>