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3AEA830C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755513">
        <w:rPr>
          <w:rFonts w:ascii="ＭＳ 明朝" w:hAnsi="Times New Roman" w:cs="ＭＳ 明朝" w:hint="eastAsia"/>
          <w:color w:val="000000"/>
          <w:kern w:val="0"/>
          <w:szCs w:val="21"/>
        </w:rPr>
        <w:t>３７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755513">
        <w:rPr>
          <w:rFonts w:ascii="ＭＳ 明朝" w:hAnsi="Times New Roman" w:cs="ＭＳ 明朝" w:hint="eastAsia"/>
          <w:color w:val="000000"/>
          <w:kern w:val="0"/>
          <w:szCs w:val="21"/>
        </w:rPr>
        <w:t>６７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55513">
        <w:tc>
          <w:tcPr>
            <w:tcW w:w="1701" w:type="dxa"/>
          </w:tcPr>
          <w:p w14:paraId="3494E222" w14:textId="2159A9AE" w:rsidR="007E2553" w:rsidRDefault="007E2553" w:rsidP="004941E3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755513">
        <w:tc>
          <w:tcPr>
            <w:tcW w:w="1701" w:type="dxa"/>
          </w:tcPr>
          <w:p w14:paraId="608B1115" w14:textId="48711236" w:rsidR="00C42AAE" w:rsidRDefault="00C42AAE" w:rsidP="004941E3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6DD483BD" w:rsidR="00960271" w:rsidRDefault="00493D2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762E8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変更</w:t>
      </w:r>
      <w:r w:rsidR="009E357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1B22FDC" w:rsidR="00960271" w:rsidRDefault="002F3179" w:rsidP="00755513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755513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11403148" w:rsidR="0057190E" w:rsidRPr="00954B91" w:rsidRDefault="00755513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B1718D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3F9BA2C5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0C02E3E" w14:textId="77777777" w:rsidR="00755513" w:rsidRDefault="0075551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3D728DCA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755513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の４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第３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で準用する同法第</w:t>
      </w:r>
      <w:r w:rsidR="00755513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条の２第２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項の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届け出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6EB65CDD" w14:textId="77777777" w:rsidR="00755513" w:rsidRDefault="0075551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CA57C1" w14:textId="65158C5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変更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の内容</w:t>
      </w:r>
    </w:p>
    <w:p w14:paraId="06B68BDA" w14:textId="241FE949" w:rsidR="00755513" w:rsidRDefault="0075551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456D1C" w14:textId="57FAB12B" w:rsidR="00755513" w:rsidRDefault="0075551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76B9889" w14:textId="77777777" w:rsidR="00755513" w:rsidRDefault="0075551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30B13D" w14:textId="3D77B1F9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変更の年月日</w:t>
      </w:r>
    </w:p>
    <w:p w14:paraId="33F37F64" w14:textId="05C7986A" w:rsidR="00755513" w:rsidRDefault="0075551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52EC969" w14:textId="77777777" w:rsidR="00755513" w:rsidRDefault="0075551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278FFBC" w14:textId="77777777" w:rsidR="00755513" w:rsidRDefault="0075551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B88FDC" w14:textId="05A3E7DE" w:rsidR="00C42AAE" w:rsidRDefault="009E357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　変更の理由</w:t>
      </w:r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7EF1B61B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E41868" w14:textId="5E890527" w:rsidR="00755513" w:rsidRDefault="0075551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9978BEC" w14:textId="55DFC602" w:rsidR="00755513" w:rsidRDefault="0075551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4BC1C70" w14:textId="77777777" w:rsidR="00755513" w:rsidRDefault="0075551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77BACFB8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3B5C1E14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755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B737E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1ACB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93D22"/>
    <w:rsid w:val="004941E3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448A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55513"/>
    <w:rsid w:val="00762E81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357E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1718D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2023-07-10T08:54:00Z</dcterms:modified>
</cp:coreProperties>
</file>