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3F22DA00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38530C">
        <w:rPr>
          <w:rFonts w:ascii="ＭＳ 明朝" w:hAnsi="Times New Roman" w:cs="ＭＳ 明朝" w:hint="eastAsia"/>
          <w:color w:val="000000"/>
          <w:kern w:val="0"/>
          <w:szCs w:val="21"/>
        </w:rPr>
        <w:t>５８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38530C">
        <w:rPr>
          <w:rFonts w:ascii="ＭＳ 明朝" w:hAnsi="Times New Roman" w:cs="ＭＳ 明朝" w:hint="eastAsia"/>
          <w:color w:val="000000"/>
          <w:kern w:val="0"/>
          <w:szCs w:val="21"/>
        </w:rPr>
        <w:t>１１４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33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38530C">
        <w:tc>
          <w:tcPr>
            <w:tcW w:w="1701" w:type="dxa"/>
          </w:tcPr>
          <w:p w14:paraId="3494E222" w14:textId="2159A9AE" w:rsidR="007E2553" w:rsidRDefault="007E2553" w:rsidP="00386D02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38530C">
        <w:tc>
          <w:tcPr>
            <w:tcW w:w="1701" w:type="dxa"/>
          </w:tcPr>
          <w:p w14:paraId="5F1816DE" w14:textId="41EF0A43" w:rsidR="007E2553" w:rsidRDefault="007E2553" w:rsidP="00386D02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24152ABD" w:rsidR="00960271" w:rsidRDefault="005D3315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特定液化石油ガス設備工事事業廃止</w:t>
      </w:r>
      <w:r w:rsidR="00AA1EB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494F8DD4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C00084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bookmarkStart w:id="0" w:name="_GoBack"/>
      <w:bookmarkEnd w:id="0"/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027BEC0F" w:rsidR="00960271" w:rsidRDefault="0038530C" w:rsidP="0038530C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64EC296F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2FE7B63" w14:textId="77777777" w:rsidR="0038530C" w:rsidRDefault="0038530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14A5FB2" w14:textId="07D06CAB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38530C">
        <w:rPr>
          <w:rFonts w:ascii="ＭＳ 明朝" w:hAnsi="Times New Roman" w:cs="ＭＳ 明朝" w:hint="eastAsia"/>
          <w:color w:val="000000"/>
          <w:kern w:val="0"/>
          <w:sz w:val="22"/>
        </w:rPr>
        <w:t>３８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38530C">
        <w:rPr>
          <w:rFonts w:ascii="ＭＳ 明朝" w:hAnsi="Times New Roman" w:cs="ＭＳ 明朝" w:hint="eastAsia"/>
          <w:color w:val="000000"/>
          <w:kern w:val="0"/>
          <w:sz w:val="22"/>
        </w:rPr>
        <w:t>１０</w:t>
      </w:r>
      <w:r w:rsidR="005D3315">
        <w:rPr>
          <w:rFonts w:ascii="ＭＳ 明朝" w:hAnsi="Times New Roman" w:cs="ＭＳ 明朝" w:hint="eastAsia"/>
          <w:color w:val="000000"/>
          <w:kern w:val="0"/>
          <w:sz w:val="22"/>
        </w:rPr>
        <w:t>第２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の規定により、次のとおり届け出ます。</w:t>
      </w:r>
    </w:p>
    <w:p w14:paraId="6E9D7D13" w14:textId="77777777" w:rsidR="0038530C" w:rsidRDefault="0038530C" w:rsidP="0038530C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2C57B337" w:rsidR="00897468" w:rsidRPr="00F03E89" w:rsidRDefault="0038530C" w:rsidP="0038530C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事業所</w:t>
      </w:r>
      <w:r w:rsidR="005D3315">
        <w:rPr>
          <w:rFonts w:ascii="ＭＳ 明朝" w:hAnsi="Times New Roman" w:cs="ＭＳ 明朝" w:hint="eastAsia"/>
          <w:color w:val="000000"/>
          <w:kern w:val="0"/>
          <w:sz w:val="22"/>
        </w:rPr>
        <w:t>開始の届出の年月日</w:t>
      </w:r>
    </w:p>
    <w:p w14:paraId="12BF3F83" w14:textId="18CBC8EF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49AC31E" w14:textId="77777777" w:rsidR="0038530C" w:rsidRDefault="0038530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313D3E6" w14:textId="77777777" w:rsidR="0038530C" w:rsidRDefault="0038530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503C4444" w:rsidR="002A7874" w:rsidRDefault="0038530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　廃止の理由</w:t>
      </w:r>
    </w:p>
    <w:p w14:paraId="5200F741" w14:textId="0A1A6C02" w:rsidR="005D3315" w:rsidRDefault="005D331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2AE31B7" w14:textId="5FB5FAAB" w:rsidR="005D3315" w:rsidRDefault="005D331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35E4D02" w14:textId="77777777" w:rsidR="005D3315" w:rsidRDefault="005D331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1AB4E750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385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34790" w14:textId="77777777" w:rsidR="00071A87" w:rsidRDefault="00071A87" w:rsidP="00CB139E">
      <w:r>
        <w:separator/>
      </w:r>
    </w:p>
  </w:endnote>
  <w:endnote w:type="continuationSeparator" w:id="0">
    <w:p w14:paraId="712C7BC0" w14:textId="77777777" w:rsidR="00071A87" w:rsidRDefault="00071A87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1B4F2" w14:textId="77777777" w:rsidR="00071A87" w:rsidRDefault="00071A87" w:rsidP="00CB139E">
      <w:r>
        <w:separator/>
      </w:r>
    </w:p>
  </w:footnote>
  <w:footnote w:type="continuationSeparator" w:id="0">
    <w:p w14:paraId="16BDDF3E" w14:textId="77777777" w:rsidR="00071A87" w:rsidRDefault="00071A87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1A87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43456"/>
    <w:rsid w:val="00153FF0"/>
    <w:rsid w:val="001756CB"/>
    <w:rsid w:val="001821E6"/>
    <w:rsid w:val="00182F68"/>
    <w:rsid w:val="00190753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530C"/>
    <w:rsid w:val="0038612F"/>
    <w:rsid w:val="00386D02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04A7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3315"/>
    <w:rsid w:val="005D471C"/>
    <w:rsid w:val="005D5541"/>
    <w:rsid w:val="005D5B8B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1114C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1EB4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0084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2023-07-10T08:47:00Z</dcterms:modified>
</cp:coreProperties>
</file>