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F4" w:rsidRPr="002D305D" w:rsidRDefault="00036AF4">
      <w:pPr>
        <w:jc w:val="center"/>
        <w:rPr>
          <w:rFonts w:eastAsia="ＭＳ ゴシック" w:hint="eastAsia"/>
          <w:sz w:val="36"/>
        </w:rPr>
      </w:pPr>
      <w:bookmarkStart w:id="0" w:name="_GoBack"/>
      <w:bookmarkEnd w:id="0"/>
      <w:r w:rsidRPr="00BD28F9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BD28F9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036AF4" w:rsidRPr="002D305D" w:rsidRDefault="00036AF4">
      <w:pPr>
        <w:jc w:val="center"/>
        <w:rPr>
          <w:rFonts w:eastAsia="ＭＳ ゴシック" w:hint="eastAsia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036AF4" w:rsidRPr="002D305D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036AF4" w:rsidRPr="002D305D" w:rsidRDefault="00036AF4">
            <w:pPr>
              <w:ind w:rightChars="85" w:right="178"/>
              <w:jc w:val="right"/>
              <w:rPr>
                <w:rFonts w:hint="eastAsia"/>
                <w:sz w:val="24"/>
              </w:rPr>
            </w:pPr>
          </w:p>
          <w:p w:rsidR="00036AF4" w:rsidRPr="002D305D" w:rsidRDefault="00036AF4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036AF4" w:rsidRPr="002D305D" w:rsidRDefault="00036AF4">
            <w:pPr>
              <w:ind w:firstLineChars="100" w:firstLine="320"/>
              <w:rPr>
                <w:rFonts w:hint="eastAsia"/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036AF4" w:rsidRPr="002D305D" w:rsidRDefault="00036AF4">
            <w:pPr>
              <w:ind w:firstLineChars="100" w:firstLine="32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036AF4" w:rsidRPr="002D305D" w:rsidRDefault="00036AF4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036AF4" w:rsidRPr="002D305D" w:rsidRDefault="00036AF4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036AF4" w:rsidRPr="002D305D" w:rsidRDefault="00036AF4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036AF4" w:rsidRPr="002D305D" w:rsidRDefault="00036AF4" w:rsidP="002909ED">
            <w:pPr>
              <w:spacing w:line="360" w:lineRule="exact"/>
              <w:ind w:rightChars="85" w:right="178" w:firstLineChars="1533" w:firstLine="3679"/>
              <w:jc w:val="right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036AF4" w:rsidRPr="003372EA" w:rsidTr="00CA7BF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460" w:type="dxa"/>
            <w:vAlign w:val="center"/>
          </w:tcPr>
          <w:p w:rsidR="00036AF4" w:rsidRPr="002D305D" w:rsidRDefault="00036AF4" w:rsidP="00F25139">
            <w:pPr>
              <w:pStyle w:val="13"/>
              <w:ind w:left="870" w:hangingChars="300" w:hanging="660"/>
              <w:rPr>
                <w:rFonts w:hAnsi="ＭＳ 明朝" w:hint="eastAsia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F75C4F">
              <w:rPr>
                <w:rFonts w:hAnsi="ＭＳ 明朝"/>
                <w:sz w:val="22"/>
              </w:rPr>
              <w:t xml:space="preserve"> </w:t>
            </w:r>
            <w:r w:rsidRPr="001E106A">
              <w:rPr>
                <w:rFonts w:hAnsi="ＭＳ 明朝"/>
                <w:noProof/>
                <w:sz w:val="22"/>
              </w:rPr>
              <w:t>令和７～１２年度川崎市立大師小学校給食調理等業務委託</w:t>
            </w:r>
          </w:p>
        </w:tc>
      </w:tr>
      <w:tr w:rsidR="00036AF4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036AF4" w:rsidRPr="002D305D" w:rsidRDefault="00036AF4">
            <w:pPr>
              <w:jc w:val="center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036AF4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036AF4" w:rsidRPr="002D305D" w:rsidRDefault="00036AF4">
            <w:pPr>
              <w:rPr>
                <w:rFonts w:hint="eastAsia"/>
                <w:sz w:val="24"/>
              </w:rPr>
            </w:pPr>
          </w:p>
          <w:p w:rsidR="00036AF4" w:rsidRPr="002D305D" w:rsidRDefault="00036AF4">
            <w:pPr>
              <w:rPr>
                <w:rFonts w:hint="eastAsia"/>
                <w:sz w:val="24"/>
              </w:rPr>
            </w:pPr>
          </w:p>
          <w:p w:rsidR="00036AF4" w:rsidRPr="002D305D" w:rsidRDefault="00036AF4">
            <w:pPr>
              <w:rPr>
                <w:rFonts w:hint="eastAsia"/>
                <w:sz w:val="24"/>
              </w:rPr>
            </w:pPr>
          </w:p>
          <w:p w:rsidR="00036AF4" w:rsidRPr="002D305D" w:rsidRDefault="00036AF4">
            <w:pPr>
              <w:rPr>
                <w:rFonts w:hint="eastAsia"/>
                <w:sz w:val="24"/>
              </w:rPr>
            </w:pPr>
          </w:p>
          <w:p w:rsidR="00036AF4" w:rsidRPr="002D305D" w:rsidRDefault="00036AF4">
            <w:pPr>
              <w:rPr>
                <w:rFonts w:hint="eastAsia"/>
                <w:sz w:val="24"/>
              </w:rPr>
            </w:pPr>
          </w:p>
          <w:p w:rsidR="00036AF4" w:rsidRPr="002D305D" w:rsidRDefault="00036AF4">
            <w:pPr>
              <w:rPr>
                <w:rFonts w:hint="eastAsia"/>
                <w:sz w:val="24"/>
              </w:rPr>
            </w:pPr>
          </w:p>
          <w:p w:rsidR="00036AF4" w:rsidRPr="002D305D" w:rsidRDefault="00036AF4">
            <w:pPr>
              <w:rPr>
                <w:rFonts w:hint="eastAsia"/>
                <w:sz w:val="24"/>
              </w:rPr>
            </w:pPr>
          </w:p>
          <w:p w:rsidR="00036AF4" w:rsidRPr="002D305D" w:rsidRDefault="00036AF4">
            <w:pPr>
              <w:rPr>
                <w:rFonts w:hint="eastAsia"/>
                <w:sz w:val="24"/>
              </w:rPr>
            </w:pPr>
          </w:p>
          <w:p w:rsidR="00036AF4" w:rsidRPr="002D305D" w:rsidRDefault="00036AF4">
            <w:pPr>
              <w:rPr>
                <w:rFonts w:hint="eastAsia"/>
                <w:sz w:val="24"/>
              </w:rPr>
            </w:pPr>
          </w:p>
          <w:p w:rsidR="00036AF4" w:rsidRPr="002D305D" w:rsidRDefault="00036AF4">
            <w:pPr>
              <w:rPr>
                <w:rFonts w:hint="eastAsia"/>
                <w:sz w:val="24"/>
              </w:rPr>
            </w:pPr>
          </w:p>
          <w:p w:rsidR="00036AF4" w:rsidRPr="002D305D" w:rsidRDefault="00036AF4">
            <w:pPr>
              <w:rPr>
                <w:rFonts w:hint="eastAsia"/>
                <w:sz w:val="24"/>
              </w:rPr>
            </w:pPr>
          </w:p>
          <w:p w:rsidR="00036AF4" w:rsidRPr="002D305D" w:rsidRDefault="00036AF4">
            <w:pPr>
              <w:rPr>
                <w:rFonts w:hint="eastAsia"/>
                <w:sz w:val="24"/>
              </w:rPr>
            </w:pPr>
          </w:p>
          <w:p w:rsidR="00036AF4" w:rsidRPr="002D305D" w:rsidRDefault="00036AF4">
            <w:pPr>
              <w:rPr>
                <w:rFonts w:hint="eastAsia"/>
                <w:sz w:val="24"/>
              </w:rPr>
            </w:pPr>
          </w:p>
          <w:p w:rsidR="00036AF4" w:rsidRPr="002D305D" w:rsidRDefault="00036AF4">
            <w:pPr>
              <w:rPr>
                <w:rFonts w:hint="eastAsia"/>
                <w:sz w:val="24"/>
              </w:rPr>
            </w:pPr>
          </w:p>
          <w:p w:rsidR="00036AF4" w:rsidRPr="002D305D" w:rsidRDefault="00036AF4">
            <w:pPr>
              <w:rPr>
                <w:rFonts w:hint="eastAsia"/>
                <w:sz w:val="24"/>
              </w:rPr>
            </w:pPr>
          </w:p>
          <w:p w:rsidR="00036AF4" w:rsidRPr="002D305D" w:rsidRDefault="00036AF4">
            <w:pPr>
              <w:rPr>
                <w:rFonts w:hint="eastAsia"/>
                <w:sz w:val="24"/>
              </w:rPr>
            </w:pPr>
          </w:p>
        </w:tc>
      </w:tr>
      <w:tr w:rsidR="00036AF4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036AF4" w:rsidRPr="002D305D" w:rsidRDefault="00036AF4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036AF4" w:rsidRPr="003E7EA5" w:rsidRDefault="00036AF4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036AF4" w:rsidRPr="003E7EA5" w:rsidRDefault="00036AF4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令和７年９月２６日（金）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036AF4" w:rsidRPr="003E7EA5" w:rsidRDefault="00036AF4">
            <w:pPr>
              <w:spacing w:line="240" w:lineRule="exact"/>
              <w:ind w:left="600" w:hangingChars="300" w:hanging="6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036AF4" w:rsidRPr="003E7EA5" w:rsidRDefault="00036AF4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川崎市役所南庁舎７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036AF4" w:rsidRPr="003E7EA5" w:rsidRDefault="00036AF4" w:rsidP="00456BD6">
            <w:pPr>
              <w:spacing w:line="240" w:lineRule="exact"/>
              <w:ind w:firstLineChars="700" w:firstLine="1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1E106A">
              <w:rPr>
                <w:rFonts w:ascii="ＭＳ 明朝" w:hAnsi="ＭＳ 明朝"/>
                <w:noProof/>
                <w:sz w:val="20"/>
              </w:rPr>
              <w:t>本間、植松、石川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036AF4" w:rsidRPr="003E7EA5" w:rsidRDefault="00036AF4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(2) </w:t>
            </w:r>
            <w:r>
              <w:rPr>
                <w:rFonts w:ascii="ＭＳ 明朝" w:hAnsi="ＭＳ 明朝" w:hint="eastAsia"/>
                <w:sz w:val="20"/>
              </w:rPr>
              <w:t>メール</w:t>
            </w:r>
            <w:r w:rsidRPr="003E7EA5">
              <w:rPr>
                <w:rFonts w:ascii="ＭＳ 明朝" w:hAnsi="ＭＳ 明朝" w:hint="eastAsia"/>
                <w:sz w:val="20"/>
              </w:rPr>
              <w:t>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036AF4" w:rsidRPr="003E7EA5" w:rsidRDefault="00036AF4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(3) </w:t>
            </w:r>
            <w:r>
              <w:rPr>
                <w:rFonts w:ascii="ＭＳ 明朝" w:hAnsi="ＭＳ 明朝" w:hint="eastAsia"/>
                <w:sz w:val="20"/>
              </w:rPr>
              <w:t>ＦＡＸ</w:t>
            </w:r>
            <w:r w:rsidRPr="003E7EA5">
              <w:rPr>
                <w:rFonts w:ascii="ＭＳ 明朝" w:hAnsi="ＭＳ 明朝" w:hint="eastAsia"/>
                <w:sz w:val="20"/>
              </w:rPr>
              <w:t>：044-200-1810</w:t>
            </w:r>
          </w:p>
          <w:p w:rsidR="00036AF4" w:rsidRPr="003E7EA5" w:rsidRDefault="00036AF4" w:rsidP="00AB1D11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質問に対する回答は、公平を期すため、</w:t>
            </w:r>
            <w:r w:rsidRPr="003E7EA5">
              <w:rPr>
                <w:rFonts w:ascii="ＭＳ 明朝" w:hAnsi="ＭＳ 明朝" w:hint="eastAsia"/>
                <w:sz w:val="20"/>
              </w:rPr>
              <w:t>メールですべての入札参加者に一括して送付します。</w:t>
            </w:r>
          </w:p>
          <w:p w:rsidR="00036AF4" w:rsidRPr="003E7EA5" w:rsidRDefault="00036AF4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令和７年１０月２日（木）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036AF4" w:rsidRPr="002D305D" w:rsidRDefault="00036AF4" w:rsidP="00F42993">
            <w:pPr>
              <w:spacing w:line="240" w:lineRule="exact"/>
              <w:rPr>
                <w:rFonts w:hint="eastAsia"/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036AF4" w:rsidRPr="003372EA" w:rsidRDefault="00036AF4">
      <w:pPr>
        <w:pStyle w:val="a6"/>
        <w:jc w:val="center"/>
        <w:rPr>
          <w:color w:val="FF0000"/>
          <w:sz w:val="24"/>
        </w:rPr>
        <w:sectPr w:rsidR="00036AF4" w:rsidRPr="003372EA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036AF4" w:rsidRDefault="00036AF4">
      <w:pPr>
        <w:pStyle w:val="a6"/>
        <w:jc w:val="center"/>
        <w:rPr>
          <w:color w:val="FF0000"/>
          <w:sz w:val="24"/>
        </w:rPr>
        <w:sectPr w:rsidR="00036AF4">
          <w:type w:val="continuous"/>
          <w:pgSz w:w="11906" w:h="16838"/>
          <w:pgMar w:top="900" w:right="1701" w:bottom="720" w:left="1701" w:header="851" w:footer="992" w:gutter="0"/>
          <w:cols w:space="425"/>
          <w:docGrid w:type="lines" w:linePitch="360"/>
        </w:sectPr>
      </w:pPr>
    </w:p>
    <w:p w:rsidR="00036AF4" w:rsidRPr="003372EA" w:rsidRDefault="00036AF4">
      <w:pPr>
        <w:pStyle w:val="a6"/>
        <w:jc w:val="center"/>
        <w:rPr>
          <w:rFonts w:hint="eastAsia"/>
          <w:color w:val="FF0000"/>
          <w:sz w:val="24"/>
        </w:rPr>
      </w:pPr>
    </w:p>
    <w:sectPr w:rsidR="00036AF4" w:rsidRPr="003372EA" w:rsidSect="00036AF4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F4" w:rsidRDefault="00036AF4" w:rsidP="00672674">
      <w:r>
        <w:separator/>
      </w:r>
    </w:p>
  </w:endnote>
  <w:endnote w:type="continuationSeparator" w:id="0">
    <w:p w:rsidR="00036AF4" w:rsidRDefault="00036AF4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F4" w:rsidRDefault="00036AF4" w:rsidP="00672674">
      <w:r>
        <w:separator/>
      </w:r>
    </w:p>
  </w:footnote>
  <w:footnote w:type="continuationSeparator" w:id="0">
    <w:p w:rsidR="00036AF4" w:rsidRDefault="00036AF4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36AF4"/>
    <w:rsid w:val="00043662"/>
    <w:rsid w:val="0007177B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5700D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94FB4"/>
    <w:rsid w:val="003E7EA5"/>
    <w:rsid w:val="00406818"/>
    <w:rsid w:val="00410E63"/>
    <w:rsid w:val="00422D7B"/>
    <w:rsid w:val="00441FAE"/>
    <w:rsid w:val="0044368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B12DA"/>
    <w:rsid w:val="008B61E8"/>
    <w:rsid w:val="008F5C06"/>
    <w:rsid w:val="00942FFE"/>
    <w:rsid w:val="009A02FF"/>
    <w:rsid w:val="009A2ACF"/>
    <w:rsid w:val="009A2CFF"/>
    <w:rsid w:val="009A3CFF"/>
    <w:rsid w:val="009C0416"/>
    <w:rsid w:val="009C797D"/>
    <w:rsid w:val="009E200D"/>
    <w:rsid w:val="00A05DEE"/>
    <w:rsid w:val="00A11841"/>
    <w:rsid w:val="00A21F1C"/>
    <w:rsid w:val="00A4245A"/>
    <w:rsid w:val="00A50B36"/>
    <w:rsid w:val="00A928A1"/>
    <w:rsid w:val="00AA6CAD"/>
    <w:rsid w:val="00AB1D11"/>
    <w:rsid w:val="00AB603B"/>
    <w:rsid w:val="00AF1735"/>
    <w:rsid w:val="00B24892"/>
    <w:rsid w:val="00B7287B"/>
    <w:rsid w:val="00B87BE5"/>
    <w:rsid w:val="00BC69AC"/>
    <w:rsid w:val="00BD28F9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34CF"/>
    <w:rsid w:val="00EB7582"/>
    <w:rsid w:val="00EC60CE"/>
    <w:rsid w:val="00ED1FB8"/>
    <w:rsid w:val="00ED31DB"/>
    <w:rsid w:val="00F158BA"/>
    <w:rsid w:val="00F170B6"/>
    <w:rsid w:val="00F25139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7D98D-90C2-4E2C-B250-1494DC1B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1F87-DA44-480F-86EC-58ED88DB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1</cp:revision>
  <cp:lastPrinted>2024-10-28T10:19:00Z</cp:lastPrinted>
  <dcterms:created xsi:type="dcterms:W3CDTF">2025-08-29T01:42:00Z</dcterms:created>
  <dcterms:modified xsi:type="dcterms:W3CDTF">2025-08-29T01:43:00Z</dcterms:modified>
</cp:coreProperties>
</file>